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AF" w:rsidRDefault="000A3297" w:rsidP="007C06AF">
      <w:pPr>
        <w:spacing w:before="100" w:beforeAutospacing="1" w:after="100" w:afterAutospacing="1" w:line="240" w:lineRule="auto"/>
        <w:ind w:left="450"/>
        <w:outlineLvl w:val="0"/>
        <w:rPr>
          <w:rFonts w:ascii="Tahoma" w:eastAsia="Times New Roman" w:hAnsi="Tahoma" w:cs="Tahoma"/>
          <w:b/>
          <w:bCs/>
          <w:color w:val="4A442A" w:themeColor="background2" w:themeShade="40"/>
          <w:kern w:val="36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4A442A" w:themeColor="background2" w:themeShade="40"/>
          <w:kern w:val="36"/>
          <w:sz w:val="28"/>
          <w:szCs w:val="28"/>
          <w:lang w:eastAsia="ru-RU"/>
        </w:rPr>
        <w:t>№1</w:t>
      </w:r>
    </w:p>
    <w:p w:rsidR="007C06AF" w:rsidRDefault="007C06AF" w:rsidP="007C06AF">
      <w:pPr>
        <w:spacing w:before="100" w:beforeAutospacing="1" w:after="100" w:afterAutospacing="1" w:line="240" w:lineRule="auto"/>
        <w:ind w:left="450"/>
        <w:outlineLvl w:val="0"/>
        <w:rPr>
          <w:rFonts w:ascii="Tahoma" w:eastAsia="Times New Roman" w:hAnsi="Tahoma" w:cs="Tahoma"/>
          <w:b/>
          <w:bCs/>
          <w:color w:val="4A442A" w:themeColor="background2" w:themeShade="40"/>
          <w:kern w:val="36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4A442A" w:themeColor="background2" w:themeShade="40"/>
          <w:kern w:val="36"/>
          <w:sz w:val="28"/>
          <w:szCs w:val="28"/>
          <w:lang w:eastAsia="ru-RU"/>
        </w:rPr>
        <w:t>Добрый день</w:t>
      </w:r>
      <w:proofErr w:type="gramStart"/>
      <w:r>
        <w:rPr>
          <w:rFonts w:ascii="Tahoma" w:eastAsia="Times New Roman" w:hAnsi="Tahoma" w:cs="Tahoma"/>
          <w:b/>
          <w:bCs/>
          <w:color w:val="4A442A" w:themeColor="background2" w:themeShade="40"/>
          <w:kern w:val="36"/>
          <w:sz w:val="28"/>
          <w:szCs w:val="28"/>
          <w:lang w:eastAsia="ru-RU"/>
        </w:rPr>
        <w:t xml:space="preserve"> !</w:t>
      </w:r>
      <w:proofErr w:type="gramEnd"/>
      <w:r>
        <w:rPr>
          <w:rFonts w:ascii="Tahoma" w:eastAsia="Times New Roman" w:hAnsi="Tahoma" w:cs="Tahoma"/>
          <w:b/>
          <w:bCs/>
          <w:color w:val="4A442A" w:themeColor="background2" w:themeShade="40"/>
          <w:kern w:val="36"/>
          <w:sz w:val="28"/>
          <w:szCs w:val="28"/>
          <w:lang w:eastAsia="ru-RU"/>
        </w:rPr>
        <w:t xml:space="preserve"> Продолжаем подготовку к третьему этапу защиты работ МАН.</w:t>
      </w:r>
    </w:p>
    <w:p w:rsidR="000A3297" w:rsidRDefault="000A3297" w:rsidP="00B936CF">
      <w:pPr>
        <w:shd w:val="clear" w:color="auto" w:fill="FFFFFF"/>
        <w:spacing w:after="0" w:line="300" w:lineRule="atLeast"/>
        <w:rPr>
          <w:rFonts w:ascii="Tahoma" w:eastAsia="Times New Roman" w:hAnsi="Tahoma" w:cs="Tahoma"/>
          <w:b/>
          <w:bCs/>
          <w:color w:val="4A442A" w:themeColor="background2" w:themeShade="40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4A442A" w:themeColor="background2" w:themeShade="40"/>
          <w:kern w:val="36"/>
          <w:sz w:val="24"/>
          <w:szCs w:val="24"/>
          <w:lang w:eastAsia="ru-RU"/>
        </w:rPr>
        <w:t>Вопросы жду на почту</w:t>
      </w:r>
    </w:p>
    <w:p w:rsidR="00B936CF" w:rsidRPr="00B936CF" w:rsidRDefault="00B936CF" w:rsidP="00B936CF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B936CF">
        <w:rPr>
          <w:rFonts w:ascii="Helvetica" w:eastAsia="Times New Roman" w:hAnsi="Helvetica" w:cs="Times New Roman"/>
          <w:sz w:val="24"/>
          <w:szCs w:val="24"/>
          <w:lang w:eastAsia="ru-RU"/>
        </w:rPr>
        <w:t>kravtseva1158@mail.ru</w:t>
      </w:r>
    </w:p>
    <w:p w:rsidR="0075324B" w:rsidRPr="0075324B" w:rsidRDefault="0075324B">
      <w:pPr>
        <w:rPr>
          <w:sz w:val="28"/>
          <w:szCs w:val="28"/>
        </w:rPr>
      </w:pP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7D0F4D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2.Создание проблемной ситуации</w:t>
      </w:r>
      <w:r w:rsidRPr="007D0F4D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Обучающимся</w:t>
      </w:r>
      <w:proofErr w:type="gramEnd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предлагается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следующая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ситуация: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«В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магазине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игрушек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к</w:t>
      </w:r>
      <w:proofErr w:type="gramEnd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вам,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как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продавцу,  обратилась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клиентка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просьбой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помочь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подобрать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подарок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дочке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день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рождения,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желательно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куклу.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Вы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начинаете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перечислять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все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куклы,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объясняете,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как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они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выглядят,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какие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функции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выполняют. Таким образом, вы устно опишете 10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15 кукол».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A3297" w:rsidRPr="000A3297" w:rsidRDefault="007D0F4D" w:rsidP="000A3297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 w:rsidRPr="007D0F4D">
        <w:rPr>
          <w:rFonts w:ascii="ff2" w:hAnsi="ff2"/>
          <w:color w:val="000000"/>
          <w:sz w:val="84"/>
          <w:szCs w:val="84"/>
        </w:rPr>
        <w:t xml:space="preserve"> </w:t>
      </w:r>
      <w:r w:rsidR="000A3297" w:rsidRPr="000A3297">
        <w:rPr>
          <w:b/>
          <w:bCs/>
          <w:color w:val="000000"/>
          <w:sz w:val="28"/>
          <w:szCs w:val="28"/>
        </w:rPr>
        <w:t>Представление результатов научно-исследовательской работы</w:t>
      </w:r>
    </w:p>
    <w:p w:rsidR="000A3297" w:rsidRPr="000A3297" w:rsidRDefault="000A3297" w:rsidP="000A329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0A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Подготовка и проведение эффективной презентации</w:t>
      </w:r>
    </w:p>
    <w:p w:rsidR="000A3297" w:rsidRPr="000A3297" w:rsidRDefault="000A3297" w:rsidP="000A329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План:</w:t>
      </w:r>
    </w:p>
    <w:p w:rsidR="000A3297" w:rsidRPr="000A3297" w:rsidRDefault="000A3297" w:rsidP="000A32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Подготовка к презентации.  </w:t>
      </w:r>
    </w:p>
    <w:p w:rsidR="000A3297" w:rsidRPr="000A3297" w:rsidRDefault="000A3297" w:rsidP="000A32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 и дизайн презентации.</w:t>
      </w:r>
    </w:p>
    <w:p w:rsidR="000A3297" w:rsidRPr="000A3297" w:rsidRDefault="000A3297" w:rsidP="000A32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Правильная подготовка слайдов. Установка эффекта смены слайдов.</w:t>
      </w:r>
    </w:p>
    <w:p w:rsidR="000A3297" w:rsidRPr="000A3297" w:rsidRDefault="000A3297" w:rsidP="000A32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Структурирование выступления.</w:t>
      </w:r>
    </w:p>
    <w:p w:rsidR="000A3297" w:rsidRPr="000A3297" w:rsidRDefault="000A3297" w:rsidP="000A32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Рекомендуемая литература по теме:</w:t>
      </w:r>
    </w:p>
    <w:p w:rsidR="000A3297" w:rsidRPr="000A3297" w:rsidRDefault="000A3297" w:rsidP="000A32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Елшина, Е.С. Подготовка и проведение эффективной презентации  [Текст] / Е.С. Елшина // Справочник руководителя учреждения культуры. – 2010. - №6. – С. 59-65.</w:t>
      </w:r>
    </w:p>
    <w:p w:rsidR="000A3297" w:rsidRPr="000A3297" w:rsidRDefault="000A3297" w:rsidP="000A32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создать простейшую презентацию в </w:t>
      </w:r>
      <w:proofErr w:type="spellStart"/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[Электронный ресурс]. – Режим доступа: </w:t>
      </w:r>
      <w:hyperlink r:id="rId6" w:history="1">
        <w:r w:rsidRPr="000A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http://www.how-tos.ru/153</w:t>
        </w:r>
      </w:hyperlink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proofErr w:type="spellStart"/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</w:t>
      </w:r>
      <w:proofErr w:type="spellEnd"/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экрана.</w:t>
      </w:r>
    </w:p>
    <w:p w:rsidR="000A3297" w:rsidRPr="000A3297" w:rsidRDefault="000A3297" w:rsidP="000A32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базовой презентации в </w:t>
      </w:r>
      <w:proofErr w:type="spellStart"/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2007 [Электронный ресурс]. – Режим доступа: </w:t>
      </w:r>
      <w:hyperlink r:id="rId7" w:history="1">
        <w:r w:rsidRPr="000A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http://office.microsoft.com/ru-ru/powerpoint-help/HA010194282.aspx?CTT=3</w:t>
        </w:r>
      </w:hyperlink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spellStart"/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</w:t>
      </w:r>
      <w:proofErr w:type="spellEnd"/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экрана.</w:t>
      </w:r>
    </w:p>
    <w:p w:rsidR="000A3297" w:rsidRPr="000A3297" w:rsidRDefault="000A3297" w:rsidP="000A32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Якушина, Е.В. Презентация в программе </w:t>
      </w:r>
      <w:proofErr w:type="spellStart"/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[Текст] / Е.В. Якушина // Справочник руководителя учреждения культуры. – 2010. - №6. – С. 66-76.</w:t>
      </w:r>
    </w:p>
    <w:p w:rsidR="000A3297" w:rsidRPr="000A3297" w:rsidRDefault="000A3297" w:rsidP="000A32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множество трактовок понятия «презентация», но если следовать современной практике делового общения, то презентация – это публичное выступление с использованием аудиовизуальных средств, уникальное PR – мероприятие, где можно непосредственно контактировать с людьми, возможность управлять их эмоциональным состоянием; это способ привлечь внимание, а также передать необходимую информацию</w:t>
      </w:r>
      <w:bookmarkStart w:id="0" w:name="ftnt_ref1"/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begin"/>
      </w: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instrText xml:space="preserve"> HYPERLINK "https://nsportal.ru/npo-spo/gumanitarnye-nauki/library/2014/07/24/tema-51-podgotovka-i-provedenie-effektivnoy" \l "ftnt1" </w:instrText>
      </w: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separate"/>
      </w:r>
      <w:r w:rsidRPr="000A3297">
        <w:rPr>
          <w:rFonts w:ascii="Times New Roman" w:eastAsia="Times New Roman" w:hAnsi="Times New Roman" w:cs="Times New Roman"/>
          <w:color w:val="27638C"/>
          <w:sz w:val="28"/>
          <w:szCs w:val="28"/>
          <w:u w:val="single"/>
          <w:vertAlign w:val="superscript"/>
          <w:lang w:eastAsia="ru-RU"/>
        </w:rPr>
        <w:t>[1]</w:t>
      </w: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end"/>
      </w:r>
      <w:bookmarkEnd w:id="0"/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всё выступление отводится, как правило, 5-7 минут.</w:t>
      </w:r>
      <w:proofErr w:type="gramEnd"/>
    </w:p>
    <w:p w:rsidR="000A3297" w:rsidRPr="000A3297" w:rsidRDefault="000A3297" w:rsidP="000A32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Условно любую презентацию можно разделить на три блока: подготовка, проведение, после презентационные исследования (рефлексия). Самый большой блок – подготовка. Именно ей, как считают специалисты, следует уделять от 50 до 95% времени. Именно от качества подготовки </w:t>
      </w: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презентации зависит её успех или провал. Чтобы презентация прошла удачно, нужно составить пошаговый план:</w:t>
      </w:r>
    </w:p>
    <w:p w:rsidR="000A3297" w:rsidRPr="000A3297" w:rsidRDefault="000A3297" w:rsidP="000A329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позитивный настрой на презентацию;</w:t>
      </w:r>
    </w:p>
    <w:p w:rsidR="000A3297" w:rsidRPr="000A3297" w:rsidRDefault="000A3297" w:rsidP="000A329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цель и определиться с желаемым результатом;</w:t>
      </w:r>
    </w:p>
    <w:p w:rsidR="000A3297" w:rsidRPr="000A3297" w:rsidRDefault="000A3297" w:rsidP="000A329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аудиторию;</w:t>
      </w:r>
    </w:p>
    <w:p w:rsidR="000A3297" w:rsidRPr="000A3297" w:rsidRDefault="000A3297" w:rsidP="000A329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 пути достижения результата;</w:t>
      </w:r>
    </w:p>
    <w:p w:rsidR="000A3297" w:rsidRPr="000A3297" w:rsidRDefault="000A3297" w:rsidP="000A329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структуру и содержание презентации;</w:t>
      </w:r>
    </w:p>
    <w:p w:rsidR="000A3297" w:rsidRPr="000A3297" w:rsidRDefault="000A3297" w:rsidP="000A329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репетицию, тестовый прогон;</w:t>
      </w:r>
    </w:p>
    <w:p w:rsidR="000A3297" w:rsidRPr="000A3297" w:rsidRDefault="000A3297" w:rsidP="000A329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финальный вариант презентации;</w:t>
      </w:r>
    </w:p>
    <w:p w:rsidR="000A3297" w:rsidRPr="000A3297" w:rsidRDefault="000A3297" w:rsidP="000A329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время на отдых перед выступлением.</w:t>
      </w:r>
    </w:p>
    <w:p w:rsidR="000A3297" w:rsidRPr="000A3297" w:rsidRDefault="000A3297" w:rsidP="000A32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презентации следует задать себе ряд вопросов</w:t>
      </w:r>
      <w:bookmarkStart w:id="1" w:name="ftnt_ref2"/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begin"/>
      </w: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instrText xml:space="preserve"> HYPERLINK "https://nsportal.ru/npo-spo/gumanitarnye-nauki/library/2014/07/24/tema-51-podgotovka-i-provedenie-effektivnoy" \l "ftnt2" </w:instrText>
      </w: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separate"/>
      </w:r>
      <w:r w:rsidRPr="000A3297">
        <w:rPr>
          <w:rFonts w:ascii="Times New Roman" w:eastAsia="Times New Roman" w:hAnsi="Times New Roman" w:cs="Times New Roman"/>
          <w:color w:val="27638C"/>
          <w:sz w:val="28"/>
          <w:szCs w:val="28"/>
          <w:u w:val="single"/>
          <w:vertAlign w:val="superscript"/>
          <w:lang w:eastAsia="ru-RU"/>
        </w:rPr>
        <w:t>[2]</w:t>
      </w: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end"/>
      </w:r>
      <w:bookmarkEnd w:id="1"/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3297" w:rsidRPr="000A3297" w:rsidRDefault="000A3297" w:rsidP="000A329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готовите презентацию?</w:t>
      </w:r>
    </w:p>
    <w:p w:rsidR="000A3297" w:rsidRPr="000A3297" w:rsidRDefault="000A3297" w:rsidP="000A329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чём хотите рассказать?</w:t>
      </w:r>
    </w:p>
    <w:p w:rsidR="000A3297" w:rsidRPr="000A3297" w:rsidRDefault="000A3297" w:rsidP="000A329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планируете достичь?</w:t>
      </w:r>
    </w:p>
    <w:p w:rsidR="000A3297" w:rsidRPr="000A3297" w:rsidRDefault="000A3297" w:rsidP="000A329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мыслей и действий ожидаете от слушателей?</w:t>
      </w:r>
    </w:p>
    <w:p w:rsidR="000A3297" w:rsidRPr="000A3297" w:rsidRDefault="000A3297" w:rsidP="000A329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Можете </w:t>
      </w:r>
      <w:proofErr w:type="gramStart"/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достичь</w:t>
      </w:r>
      <w:proofErr w:type="gramEnd"/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поставленную цель в отведённое время?</w:t>
      </w:r>
    </w:p>
    <w:p w:rsidR="000A3297" w:rsidRPr="000A3297" w:rsidRDefault="000A3297" w:rsidP="000A329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ресурсы необходимо использовать?</w:t>
      </w:r>
    </w:p>
    <w:p w:rsidR="000A3297" w:rsidRPr="000A3297" w:rsidRDefault="000A3297" w:rsidP="000A32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цели презентации – необходимая её составляющая. Выступающий должен чётко представлять, какой реакции он добивается.</w:t>
      </w:r>
    </w:p>
    <w:p w:rsidR="000A3297" w:rsidRPr="000A3297" w:rsidRDefault="000A3297" w:rsidP="000A32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встрече с аудиторией (вне зависимости от её размера) перед выступающим ставится задача не просто донести информацию – необходимо добиться того, чтобы эта информация «работала». </w:t>
      </w:r>
      <w:proofErr w:type="gramStart"/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важно всё: знание предмета, энтузиазм, речь, внешний вид, и, конечно, позитивный настрой.</w:t>
      </w:r>
      <w:proofErr w:type="gramEnd"/>
    </w:p>
    <w:p w:rsidR="000A3297" w:rsidRPr="000A3297" w:rsidRDefault="000A3297" w:rsidP="000A32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над презентацией, важно оценить состав будущей аудитории, заранее настроиться на своих слушателей, учитывая такие факторы как: социальный, профессиональный, количество слушателей, какое отношение имеет аудитория к теме выступления. Необходимо учитывать знания участников по теме выступления, чтобы понять, отвечает ли презентация интересам слушателей. Также важно помнить о том, что всегда легче говорить, обращаясь к аудитории однородного состава (дилетанты, специалисты, коллеги и так далее) – чем однороднее аудитория, тем единодушнее её реакция на выступление. Если публика различна по составу, надо по возможности адресовать какой-то фрагмент каждой группе.</w:t>
      </w:r>
    </w:p>
    <w:p w:rsidR="000A3297" w:rsidRPr="000A3297" w:rsidRDefault="000A3297" w:rsidP="000A32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Увидеть недочёты презентации (например, текстовые, визуальные) и подготовиться к встрече с аудиторией поможет тестовый прогон. Он позволит выявить, знаете ли Вы в совершенстве предмет выступления? Способны ли Вы на импровизацию? Хорошо ли подготовлен текст: просто, ясно, содержательно? Насколько соответствуют тексту используемые аудиовизуальные средства? Грамотно ли выстроена Ваша речь, как часто встречаются слова-паразиты? Не слишком ли тихо / громко Вы говорите? Главный вопрос, на который надо ответить, «Что нужно изменить в презентации, чтобы достичь поставленной цели?». Финальный вариант презентации готовится с учётом всех выявленных недостатков. Заведомо </w:t>
      </w: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провальная презентация – затянутая, перегруженная информацией, со скомканным вступлением, изобилующая словами-паразитами и сопровождающаяся неадекватным поведением </w:t>
      </w:r>
      <w:proofErr w:type="gramStart"/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выступающего</w:t>
      </w:r>
      <w:proofErr w:type="gramEnd"/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3297" w:rsidRPr="000A3297" w:rsidRDefault="000A3297" w:rsidP="000A32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каждую минуту выступления приходится примерно по 20-25 минут подготовки. Работу с презентацией следует закончить не менее чем за сутки перед мероприятием, чтобы успеть отдохнуть перед выступлением и не сбиться в решающий момент. К провалу могут привести следующие типовые ошибки при проведении презентации</w:t>
      </w:r>
      <w:bookmarkStart w:id="2" w:name="ftnt_ref3"/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begin"/>
      </w: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instrText xml:space="preserve"> HYPERLINK "https://nsportal.ru/npo-spo/gumanitarnye-nauki/library/2014/07/24/tema-51-podgotovka-i-provedenie-effektivnoy" \l "ftnt3" </w:instrText>
      </w: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separate"/>
      </w:r>
      <w:r w:rsidRPr="000A3297">
        <w:rPr>
          <w:rFonts w:ascii="Times New Roman" w:eastAsia="Times New Roman" w:hAnsi="Times New Roman" w:cs="Times New Roman"/>
          <w:color w:val="27638C"/>
          <w:sz w:val="28"/>
          <w:szCs w:val="28"/>
          <w:u w:val="single"/>
          <w:vertAlign w:val="superscript"/>
          <w:lang w:eastAsia="ru-RU"/>
        </w:rPr>
        <w:t>[3]</w:t>
      </w: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end"/>
      </w:r>
      <w:bookmarkEnd w:id="2"/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3297" w:rsidRPr="000A3297" w:rsidRDefault="000A3297" w:rsidP="000A329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предварительной подготовки;</w:t>
      </w:r>
    </w:p>
    <w:p w:rsidR="000A3297" w:rsidRPr="000A3297" w:rsidRDefault="000A3297" w:rsidP="000A329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Неиспользование времени в начале выступления для установки контакта с аудиторией;</w:t>
      </w:r>
    </w:p>
    <w:p w:rsidR="000A3297" w:rsidRPr="000A3297" w:rsidRDefault="000A3297" w:rsidP="000A329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Затянутое вступление и несоблюдение регламента;</w:t>
      </w:r>
    </w:p>
    <w:p w:rsidR="000A3297" w:rsidRPr="000A3297" w:rsidRDefault="000A3297" w:rsidP="000A329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зрительного контакта с аудиторией;</w:t>
      </w:r>
    </w:p>
    <w:p w:rsidR="000A3297" w:rsidRPr="000A3297" w:rsidRDefault="000A3297" w:rsidP="000A329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Неподобающий внешний вид;</w:t>
      </w:r>
    </w:p>
    <w:p w:rsidR="000A3297" w:rsidRPr="000A3297" w:rsidRDefault="000A3297" w:rsidP="000A329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Невнятность и монотонность или, напротив, излишняя горячность;</w:t>
      </w:r>
    </w:p>
    <w:p w:rsidR="000A3297" w:rsidRPr="000A3297" w:rsidRDefault="000A3297" w:rsidP="000A329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 листа, употребление слов-паразитов;</w:t>
      </w:r>
    </w:p>
    <w:p w:rsidR="000A3297" w:rsidRPr="000A3297" w:rsidRDefault="000A3297" w:rsidP="000A329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Неуместное использование вспомогательных материалов;</w:t>
      </w:r>
    </w:p>
    <w:p w:rsidR="000A3297" w:rsidRPr="00105402" w:rsidRDefault="000A3297" w:rsidP="000A329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Бессистемность и отсутствие выводов.  </w:t>
      </w:r>
    </w:p>
    <w:p w:rsidR="00105402" w:rsidRDefault="00105402" w:rsidP="0010540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402" w:rsidRPr="000A3297" w:rsidRDefault="00105402" w:rsidP="00105402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УСПЕХОВ И БУДЬТЕ ЗДОРОВЫ !</w:t>
      </w:r>
      <w:bookmarkStart w:id="3" w:name="_GoBack"/>
      <w:bookmarkEnd w:id="3"/>
    </w:p>
    <w:p w:rsidR="007D0F4D" w:rsidRPr="007D0F4D" w:rsidRDefault="007D0F4D" w:rsidP="007D0F4D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Как  вы  считаете,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запомнит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ли  клиентка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все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куклы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после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такой  рекламы?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Сможет ли она выбрать наилучшую куклу? Почему?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Каким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образом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ваш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взгляд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удобнее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прорекламировать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нужные</w:t>
      </w:r>
      <w:proofErr w:type="gramEnd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покупателю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куклы?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Вы дали верные ответы на вопросы. Уточню, что реклама в данном случае –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это, по сути, презентация кукол.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7D0F4D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Постановка темы, цели и задачи.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Тема сегодняшнего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занятия </w:t>
      </w:r>
      <w:r w:rsidRPr="007D0F4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Презентация</w:t>
      </w:r>
      <w:r w:rsidRPr="007D0F4D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(слайд №</w:t>
      </w:r>
      <w:proofErr w:type="gramEnd"/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7D0F4D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2.Создание проблемной ситуации</w:t>
      </w:r>
      <w:r w:rsidRPr="007D0F4D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Обучающимся</w:t>
      </w:r>
      <w:proofErr w:type="gramEnd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предлагается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следующая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ситуация: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«В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магазине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игрушек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к</w:t>
      </w:r>
      <w:proofErr w:type="gramEnd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вам,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как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продавцу,  обратилась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клиентка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просьбой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помочь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подобрать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подарок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дочке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день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рождения,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желательно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куклу.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Вы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начинаете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перечислять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все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куклы,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объясняете,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как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они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выглядят,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какие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функции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выполняют. Таким образом, вы устно опишете 10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15 кукол».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Как  вы  считаете,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запомнит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ли  клиентка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все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куклы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после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такой  рекламы?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Сможет ли она выбрать наилучшую куклу? Почему?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Каким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образом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ваш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взгляд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удобнее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прорекламировать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нужные</w:t>
      </w:r>
      <w:proofErr w:type="gramEnd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покупателю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куклы?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Вы дали верные ответы на вопросы. Уточню, что реклама в данном случае –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это, по сути, презентация кукол.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7D0F4D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Постановка темы, цели и задачи.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Тема сегодняшнего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занятия </w:t>
      </w:r>
      <w:r w:rsidRPr="007D0F4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Презентация</w:t>
      </w:r>
      <w:r w:rsidRPr="007D0F4D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(слайд №</w:t>
      </w:r>
      <w:proofErr w:type="gramEnd"/>
    </w:p>
    <w:p w:rsidR="007D0F4D" w:rsidRDefault="007D0F4D"/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7D0F4D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2.Создание проблемной ситуации</w:t>
      </w:r>
      <w:r w:rsidRPr="007D0F4D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Обучающимся</w:t>
      </w:r>
      <w:proofErr w:type="gramEnd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предлагается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следующая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ситуация: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«В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магазине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игрушек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к</w:t>
      </w:r>
      <w:proofErr w:type="gramEnd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вам,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как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продавцу,  обратилась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клиентка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просьбой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помочь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подобрать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подарок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дочке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день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рождения,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желательно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куклу.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Вы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начинаете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перечислять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все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куклы,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объясняете,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как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они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выглядят,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какие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функции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выполняют. Таким образом, вы устно опишете 10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15 кукол».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7D0F4D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Как  вы  считаете,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запомнит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ли  клиентка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все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куклы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после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такой  рекламы?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Сможет ли она выбрать наилучшую куклу? Почему?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Каким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образом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ваш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взгляд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удобнее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прорекламировать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нужные</w:t>
      </w:r>
      <w:proofErr w:type="gramEnd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покупателю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куклы?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Вы дали верные ответы на вопросы. Уточню, что реклама в данном случае –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это, по сути, презентация кукол.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7D0F4D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Постановка темы, цели и задачи.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Тема сегодняшнего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занятия </w:t>
      </w:r>
      <w:r w:rsidRPr="007D0F4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Презентация</w:t>
      </w:r>
      <w:r w:rsidRPr="007D0F4D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(слайд №1)</w:t>
      </w:r>
      <w:r w:rsidRPr="007D0F4D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.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Мы сегодня на занятии узнаем, что такое презентация, познакомимся с одной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из программ, которые помогают наглядно представлять изучаемые объекты и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явления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попробуем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создать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свою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собственную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презентацию.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Программа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компьютерных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презентаций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spellStart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PowerPoint</w:t>
      </w:r>
      <w:proofErr w:type="spellEnd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.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Эта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программа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находит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свое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применение  в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различных  областях  человеческой  деятельности.  Например,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сопровождение доклада на семинаре, конференции; рекламирование товаров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и т.п.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7D0F4D">
        <w:rPr>
          <w:rFonts w:ascii="ff3" w:eastAsia="Times New Roman" w:hAnsi="ff3" w:cs="Helvetica"/>
          <w:color w:val="000000"/>
          <w:sz w:val="84"/>
          <w:szCs w:val="84"/>
          <w:lang w:eastAsia="ru-RU"/>
        </w:rPr>
        <w:t>.Создание проблемной ситуации</w:t>
      </w:r>
      <w:r w:rsidRPr="007D0F4D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proofErr w:type="gramStart"/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Обучающимся</w:t>
      </w:r>
      <w:proofErr w:type="gramEnd"/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предлагается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следующая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ситуация: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«В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магазине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игрушек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к</w:t>
      </w:r>
      <w:proofErr w:type="gramEnd"/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вам,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как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к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продавцу,  обратилась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клиентка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просьбой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помочь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подобрать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подарок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дочке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на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день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рождения,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желательно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куклу.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Вы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начинаете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перечислять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все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куклы,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объясняете,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как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они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выглядят,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какие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функции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выполняют. Таким образом, вы устно опишете 10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15 кукол».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  <w:lang w:eastAsia="ru-RU"/>
        </w:rPr>
      </w:pPr>
      <w:r w:rsidRPr="007D0F4D">
        <w:rPr>
          <w:rFonts w:ascii="ff2" w:eastAsia="Times New Roman" w:hAnsi="ff2" w:cs="Helvetica"/>
          <w:color w:val="000000"/>
          <w:sz w:val="84"/>
          <w:szCs w:val="84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Как  вы  считаете,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запомнит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ли  клиентка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все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куклы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после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такой  рекламы?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Сможет ли она выбрать наилучшую куклу? Почему?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Каким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образом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на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ваш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взгляд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удобнее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прорекламировать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нужные</w:t>
      </w:r>
      <w:proofErr w:type="gramEnd"/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покупателю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>куклы?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Вы дали верные ответы на вопросы. Уточню, что реклама в данном случае –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это, по сути, презентация кукол.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Helvetica"/>
          <w:color w:val="000000"/>
          <w:sz w:val="84"/>
          <w:szCs w:val="84"/>
          <w:lang w:eastAsia="ru-RU"/>
        </w:rPr>
      </w:pPr>
      <w:r w:rsidRPr="007D0F4D">
        <w:rPr>
          <w:rFonts w:ascii="ff5" w:eastAsia="Times New Roman" w:hAnsi="ff5" w:cs="Helvetica"/>
          <w:color w:val="000000"/>
          <w:sz w:val="84"/>
          <w:szCs w:val="84"/>
          <w:lang w:eastAsia="ru-RU"/>
        </w:rPr>
        <w:t>Постановка темы, цели и задачи.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Тема сегодняшнего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занятия </w:t>
      </w:r>
      <w:r w:rsidRPr="007D0F4D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>Презентация</w:t>
      </w:r>
      <w:r w:rsidRPr="007D0F4D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>(слайд №1)</w:t>
      </w:r>
      <w:r w:rsidRPr="007D0F4D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>.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Мы сегодня на занятии узнаем, что такое презентация, познакомимся с одной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из программ, которые помогают наглядно представлять изучаемые объекты и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явления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и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попробуем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создать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свою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собственную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презентацию.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Программа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компьютерных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презентаций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spellStart"/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PowerPoint</w:t>
      </w:r>
      <w:proofErr w:type="spellEnd"/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.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Эта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программа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находит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свое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применение  в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различных  областях  человеческой  деятельности.  Например,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сопровождение доклада на семинаре, конференции; рекламирование товаров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и т.п.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Презентация  не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может  состоять  из  одного  слайда.  Но  как  создать  </w:t>
      </w:r>
      <w:proofErr w:type="gramStart"/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новый</w:t>
      </w:r>
      <w:proofErr w:type="gramEnd"/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слайд? Есть несколько способов (слайд №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>9</w:t>
      </w:r>
      <w:r w:rsidRPr="007D0F4D">
        <w:rPr>
          <w:rFonts w:ascii="ff2" w:eastAsia="Times New Roman" w:hAnsi="ff2" w:cs="Helvetica"/>
          <w:color w:val="000000"/>
          <w:spacing w:val="-7"/>
          <w:sz w:val="84"/>
          <w:szCs w:val="84"/>
          <w:bdr w:val="none" w:sz="0" w:space="0" w:color="auto" w:frame="1"/>
          <w:lang w:eastAsia="ru-RU"/>
        </w:rPr>
        <w:t>):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Helvetica"/>
          <w:color w:val="000000"/>
          <w:sz w:val="60"/>
          <w:szCs w:val="60"/>
          <w:lang w:eastAsia="ru-RU"/>
        </w:rPr>
      </w:pPr>
      <w:r w:rsidRPr="007D0F4D">
        <w:rPr>
          <w:rFonts w:ascii="ffb" w:eastAsia="Times New Roman" w:hAnsi="ffb" w:cs="Helvetica"/>
          <w:color w:val="000000"/>
          <w:sz w:val="60"/>
          <w:szCs w:val="60"/>
          <w:lang w:eastAsia="ru-RU"/>
        </w:rPr>
        <w:t>•</w:t>
      </w:r>
      <w:r w:rsidRPr="007D0F4D">
        <w:rPr>
          <w:rFonts w:ascii="ff7" w:eastAsia="Times New Roman" w:hAnsi="ff7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>На панели форматирования щелкните кнопку</w:t>
      </w:r>
      <w:proofErr w:type="gramStart"/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>С</w:t>
      </w:r>
      <w:proofErr w:type="gramEnd"/>
      <w:r w:rsidRPr="007D0F4D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>оздать слайд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;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Helvetica"/>
          <w:color w:val="000000"/>
          <w:sz w:val="60"/>
          <w:szCs w:val="60"/>
          <w:lang w:eastAsia="ru-RU"/>
        </w:rPr>
      </w:pPr>
      <w:r w:rsidRPr="007D0F4D">
        <w:rPr>
          <w:rFonts w:ascii="ffb" w:eastAsia="Times New Roman" w:hAnsi="ffb" w:cs="Helvetica"/>
          <w:color w:val="000000"/>
          <w:sz w:val="60"/>
          <w:szCs w:val="60"/>
          <w:lang w:eastAsia="ru-RU"/>
        </w:rPr>
        <w:t>•</w:t>
      </w:r>
      <w:r w:rsidRPr="007D0F4D">
        <w:rPr>
          <w:rFonts w:ascii="ff7" w:eastAsia="Times New Roman" w:hAnsi="ff7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>С помощью меню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spellStart"/>
      <w:r w:rsidRPr="007D0F4D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>Вставка</w:t>
      </w:r>
      <w:proofErr w:type="gramStart"/>
      <w:r w:rsidRPr="007D0F4D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>→С</w:t>
      </w:r>
      <w:proofErr w:type="gramEnd"/>
      <w:r w:rsidRPr="007D0F4D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>оздать</w:t>
      </w:r>
      <w:proofErr w:type="spellEnd"/>
      <w:r w:rsidRPr="007D0F4D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слайд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;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Helvetica"/>
          <w:color w:val="000000"/>
          <w:sz w:val="60"/>
          <w:szCs w:val="60"/>
          <w:lang w:eastAsia="ru-RU"/>
        </w:rPr>
      </w:pPr>
      <w:r w:rsidRPr="007D0F4D">
        <w:rPr>
          <w:rFonts w:ascii="ffb" w:eastAsia="Times New Roman" w:hAnsi="ffb" w:cs="Helvetica"/>
          <w:color w:val="000000"/>
          <w:sz w:val="60"/>
          <w:szCs w:val="60"/>
          <w:lang w:eastAsia="ru-RU"/>
        </w:rPr>
        <w:t>•</w:t>
      </w:r>
      <w:r w:rsidRPr="007D0F4D">
        <w:rPr>
          <w:rFonts w:ascii="ff7" w:eastAsia="Times New Roman" w:hAnsi="ff7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В  области  структуры  вызовите  контекстное  меню  правой  кнопкой  мыши  и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выберите</w:t>
      </w:r>
      <w:proofErr w:type="gramStart"/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>С</w:t>
      </w:r>
      <w:proofErr w:type="gramEnd"/>
      <w:r w:rsidRPr="007D0F4D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>оздать слайд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. </w:t>
      </w:r>
    </w:p>
    <w:p w:rsidR="007D0F4D" w:rsidRPr="007D0F4D" w:rsidRDefault="007D0F4D" w:rsidP="007D0F4D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  <w:lang w:eastAsia="ru-RU"/>
        </w:rPr>
      </w:pPr>
      <w:r w:rsidRPr="007D0F4D">
        <w:rPr>
          <w:rFonts w:ascii="ff2" w:eastAsia="Times New Roman" w:hAnsi="ff2" w:cs="Helvetica"/>
          <w:color w:val="000000"/>
          <w:sz w:val="84"/>
          <w:szCs w:val="84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Итак, мы умеем создавать презентации, создавать новые слайды. Теперь надо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научиться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делать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нашу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презентацию более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привлекательной.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Для этого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нам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надо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выбрать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дизайн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слайда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(слайд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№</w:t>
      </w:r>
      <w:r w:rsidRPr="007D0F4D">
        <w:rPr>
          <w:rFonts w:ascii="ff2" w:eastAsia="Times New Roman" w:hAnsi="ff2" w:cs="Helvetica"/>
          <w:color w:val="000000"/>
          <w:spacing w:val="-4"/>
          <w:sz w:val="84"/>
          <w:szCs w:val="84"/>
          <w:bdr w:val="none" w:sz="0" w:space="0" w:color="auto" w:frame="1"/>
          <w:lang w:eastAsia="ru-RU"/>
        </w:rPr>
        <w:t>10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).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Дизайн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- 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это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внешний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вид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презентации. Для того</w:t>
      </w:r>
      <w:proofErr w:type="gramStart"/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,</w:t>
      </w:r>
      <w:proofErr w:type="gramEnd"/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чтобы выбрать дизайн, надо выбрать меню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7D0F4D">
        <w:rPr>
          <w:rFonts w:ascii="ff3" w:eastAsia="Times New Roman" w:hAnsi="ff3" w:cs="Helvetica"/>
          <w:color w:val="000000"/>
          <w:sz w:val="84"/>
          <w:szCs w:val="84"/>
          <w:lang w:eastAsia="ru-RU"/>
        </w:rPr>
        <w:t>Формат → Оформление слайда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Текст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можно вводить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на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слайде в выделенные области.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А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вот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как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добавить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рисунки? Подсказка: аналогично текстовому процессору.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Есть еще один способ размещения рисунков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на слайде. Надо изменить макет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слайда.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Для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этого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войти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меню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Формат,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Разметка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слайда,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выбрать 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соответствующую разметку, на слайде нажать значок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 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и выбрать файл.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7D0F4D">
        <w:rPr>
          <w:rFonts w:ascii="ff3" w:eastAsia="Times New Roman" w:hAnsi="ff3" w:cs="Helvetica"/>
          <w:color w:val="000000"/>
          <w:sz w:val="84"/>
          <w:szCs w:val="84"/>
          <w:lang w:eastAsia="ru-RU"/>
        </w:rPr>
        <w:t>4. Закрепление полученных умений и навыков на практике.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7D0F4D">
        <w:rPr>
          <w:rFonts w:ascii="ff3" w:eastAsia="Times New Roman" w:hAnsi="ff3" w:cs="Helvetica"/>
          <w:color w:val="000000"/>
          <w:sz w:val="84"/>
          <w:szCs w:val="84"/>
          <w:lang w:eastAsia="ru-RU"/>
        </w:rPr>
        <w:t>Выполнение практической работы «С</w:t>
      </w:r>
      <w:r w:rsidRPr="007D0F4D">
        <w:rPr>
          <w:rFonts w:ascii="ff3" w:eastAsia="Times New Roman" w:hAnsi="ff3" w:cs="Helvetica"/>
          <w:color w:val="000000"/>
          <w:spacing w:val="4"/>
          <w:sz w:val="84"/>
          <w:szCs w:val="84"/>
          <w:bdr w:val="none" w:sz="0" w:space="0" w:color="auto" w:frame="1"/>
          <w:lang w:eastAsia="ru-RU"/>
        </w:rPr>
        <w:t>оз</w:t>
      </w:r>
      <w:r w:rsidRPr="007D0F4D">
        <w:rPr>
          <w:rFonts w:ascii="ff3" w:eastAsia="Times New Roman" w:hAnsi="ff3" w:cs="Helvetica"/>
          <w:color w:val="000000"/>
          <w:sz w:val="84"/>
          <w:szCs w:val="84"/>
          <w:lang w:eastAsia="ru-RU"/>
        </w:rPr>
        <w:t>дание презентации»</w:t>
      </w:r>
      <w:r w:rsidRPr="007D0F4D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>(слайд №1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1)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Вот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теперь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вам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предстоит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начать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создание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первой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мультимедийной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презентации, связанной с вашей профессиональной деятельностью. Сегодня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вы в ней оформите слайды.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Открыть папку на рабочем столе 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>«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Игрушки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>»</w:t>
      </w:r>
      <w:r w:rsidRPr="007D0F4D">
        <w:rPr>
          <w:rFonts w:ascii="ff2" w:eastAsia="Times New Roman" w:hAnsi="ff2" w:cs="Helvetica"/>
          <w:color w:val="000000"/>
          <w:spacing w:val="-2"/>
          <w:sz w:val="84"/>
          <w:szCs w:val="84"/>
          <w:bdr w:val="none" w:sz="0" w:space="0" w:color="auto" w:frame="1"/>
          <w:lang w:eastAsia="ru-RU"/>
        </w:rPr>
        <w:t xml:space="preserve">. 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Создаем новую презентацию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«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Мои любимые игрушки</w:t>
      </w:r>
      <w:r w:rsidRPr="007D0F4D">
        <w:rPr>
          <w:rFonts w:ascii="ff2" w:eastAsia="Times New Roman" w:hAnsi="ff2" w:cs="Helvetica"/>
          <w:color w:val="000000"/>
          <w:spacing w:val="-4"/>
          <w:sz w:val="84"/>
          <w:szCs w:val="84"/>
          <w:bdr w:val="none" w:sz="0" w:space="0" w:color="auto" w:frame="1"/>
          <w:lang w:eastAsia="ru-RU"/>
        </w:rPr>
        <w:t>».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Выберете дизайн презентации.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На первом слайде наберите «Мои любимые игрушки</w:t>
      </w:r>
      <w:r w:rsidRPr="007D0F4D">
        <w:rPr>
          <w:rFonts w:ascii="ff2" w:eastAsia="Times New Roman" w:hAnsi="ff2" w:cs="Helvetica"/>
          <w:color w:val="000000"/>
          <w:spacing w:val="-4"/>
          <w:sz w:val="84"/>
          <w:szCs w:val="84"/>
          <w:bdr w:val="none" w:sz="0" w:space="0" w:color="auto" w:frame="1"/>
          <w:lang w:eastAsia="ru-RU"/>
        </w:rPr>
        <w:t>».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Создайте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второй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слайд.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На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заголовке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2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го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слайда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наберите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«Куклы».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Под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заголовком наберите придуманные имена для своих кукол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.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Создайте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3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ий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слайд,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заголовке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наберите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«Мои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мягкие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игрушки»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и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под</w:t>
      </w:r>
      <w:proofErr w:type="gramEnd"/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заголовком наберите имена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своих мягких игрушек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.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Запустите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презентацию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помощью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меню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>Показ  слайдов</w:t>
      </w:r>
      <w:proofErr w:type="gramStart"/>
      <w:r w:rsidRPr="007D0F4D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>→Н</w:t>
      </w:r>
      <w:proofErr w:type="gramEnd"/>
      <w:r w:rsidRPr="007D0F4D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ачать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7D0F4D">
        <w:rPr>
          <w:rFonts w:ascii="ff3" w:eastAsia="Times New Roman" w:hAnsi="ff3" w:cs="Helvetica"/>
          <w:color w:val="000000"/>
          <w:sz w:val="84"/>
          <w:szCs w:val="84"/>
          <w:lang w:eastAsia="ru-RU"/>
        </w:rPr>
        <w:t>показ</w:t>
      </w:r>
      <w:r w:rsidRPr="007D0F4D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>или с помощью клавиши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4" w:eastAsia="Times New Roman" w:hAnsi="ff4" w:cs="Helvetica"/>
          <w:color w:val="000000"/>
          <w:spacing w:val="-3"/>
          <w:sz w:val="84"/>
          <w:szCs w:val="84"/>
          <w:bdr w:val="none" w:sz="0" w:space="0" w:color="auto" w:frame="1"/>
          <w:lang w:eastAsia="ru-RU"/>
        </w:rPr>
        <w:t>F5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7D0F4D">
        <w:rPr>
          <w:rFonts w:ascii="ff3" w:eastAsia="Times New Roman" w:hAnsi="ff3" w:cs="Helvetica"/>
          <w:color w:val="000000"/>
          <w:sz w:val="84"/>
          <w:szCs w:val="84"/>
          <w:lang w:eastAsia="ru-RU"/>
        </w:rPr>
        <w:t>5. Закрепляющий этап.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Итак, сегодня мы узнали много нового.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proofErr w:type="gramStart"/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Давайте ответим на вопросы для закрепления материала (слайд №</w:t>
      </w:r>
      <w:proofErr w:type="gramEnd"/>
    </w:p>
    <w:p w:rsidR="007D0F4D" w:rsidRDefault="007D0F4D"/>
    <w:sectPr w:rsidR="007D0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b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5687"/>
    <w:multiLevelType w:val="multilevel"/>
    <w:tmpl w:val="72FCA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B0CE3"/>
    <w:multiLevelType w:val="multilevel"/>
    <w:tmpl w:val="4002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16956"/>
    <w:multiLevelType w:val="multilevel"/>
    <w:tmpl w:val="D16E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D31C0B"/>
    <w:multiLevelType w:val="multilevel"/>
    <w:tmpl w:val="EDD2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430E9"/>
    <w:multiLevelType w:val="multilevel"/>
    <w:tmpl w:val="1A02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3C0F02"/>
    <w:multiLevelType w:val="multilevel"/>
    <w:tmpl w:val="EB6C3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CD"/>
    <w:rsid w:val="000A3297"/>
    <w:rsid w:val="00105402"/>
    <w:rsid w:val="00243CFF"/>
    <w:rsid w:val="0075324B"/>
    <w:rsid w:val="007C06AF"/>
    <w:rsid w:val="007D0F4D"/>
    <w:rsid w:val="00A532CD"/>
    <w:rsid w:val="00B936CF"/>
    <w:rsid w:val="00D4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CFF"/>
    <w:rPr>
      <w:color w:val="0000FF" w:themeColor="hyperlink"/>
      <w:u w:val="single"/>
    </w:rPr>
  </w:style>
  <w:style w:type="paragraph" w:customStyle="1" w:styleId="c1">
    <w:name w:val="c1"/>
    <w:basedOn w:val="a"/>
    <w:rsid w:val="000A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CFF"/>
    <w:rPr>
      <w:color w:val="0000FF" w:themeColor="hyperlink"/>
      <w:u w:val="single"/>
    </w:rPr>
  </w:style>
  <w:style w:type="paragraph" w:customStyle="1" w:styleId="c1">
    <w:name w:val="c1"/>
    <w:basedOn w:val="a"/>
    <w:rsid w:val="000A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25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2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4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1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2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2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4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055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617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5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1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3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0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5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3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0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8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6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8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3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0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9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5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8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6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7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3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5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1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5899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252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4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4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9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8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5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5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6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3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8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1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0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8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8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5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5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66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645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65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5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4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0035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022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74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3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1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4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0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10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8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5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24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6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6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5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4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4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8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9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7330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953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35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office.microsoft.com%2Fru-ru%2Fpowerpoint-help%2FHA010194282.aspx%3FCTT%3D3&amp;sa=D&amp;sntz=1&amp;usg=AFQjCNETbkKrzJ_lNzYPsd6VjOVRomyY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how-tos.ru%2F153&amp;sa=D&amp;sntz=1&amp;usg=AFQjCNHXgRIcSLwSzAx-rBX-0uT3a1qty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2023-03-05T18:47:00Z</dcterms:created>
  <dcterms:modified xsi:type="dcterms:W3CDTF">2023-03-13T09:32:00Z</dcterms:modified>
</cp:coreProperties>
</file>